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1FE7" w14:textId="77777777" w:rsidR="00CB0F84" w:rsidRDefault="00EA3A25" w:rsidP="00CB0F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パートナー企業（</w:t>
      </w:r>
      <w:r w:rsidR="00CB0F84">
        <w:rPr>
          <w:rFonts w:hint="eastAsia"/>
        </w:rPr>
        <w:t>協賛</w:t>
      </w:r>
      <w:r>
        <w:rPr>
          <w:rFonts w:hint="eastAsia"/>
        </w:rPr>
        <w:t>）</w:t>
      </w:r>
      <w:r w:rsidR="00CB0F84">
        <w:rPr>
          <w:rFonts w:hint="eastAsia"/>
        </w:rPr>
        <w:t>申込書</w:t>
      </w:r>
    </w:p>
    <w:p w14:paraId="2DA99A9D" w14:textId="77777777" w:rsidR="007E768E" w:rsidRPr="00EA3A25" w:rsidRDefault="007E768E">
      <w:pPr>
        <w:wordWrap w:val="0"/>
        <w:overflowPunct w:val="0"/>
        <w:autoSpaceDE w:val="0"/>
        <w:autoSpaceDN w:val="0"/>
      </w:pPr>
    </w:p>
    <w:p w14:paraId="5E9D4DA1" w14:textId="11A58819" w:rsidR="007E768E" w:rsidRDefault="003216A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D556AE">
        <w:rPr>
          <w:rFonts w:hint="eastAsia"/>
        </w:rPr>
        <w:t>５</w:t>
      </w:r>
      <w:r w:rsidR="007E768E">
        <w:rPr>
          <w:rFonts w:hint="eastAsia"/>
        </w:rPr>
        <w:t>年　　月　　日</w:t>
      </w:r>
    </w:p>
    <w:p w14:paraId="53B7F619" w14:textId="77777777" w:rsidR="007E768E" w:rsidRPr="00EA3A25" w:rsidRDefault="007E768E">
      <w:pPr>
        <w:wordWrap w:val="0"/>
        <w:overflowPunct w:val="0"/>
        <w:autoSpaceDE w:val="0"/>
        <w:autoSpaceDN w:val="0"/>
      </w:pPr>
    </w:p>
    <w:p w14:paraId="53690A67" w14:textId="77777777" w:rsidR="006C1885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独立行政法人日本スポーツ振興センター</w:t>
      </w:r>
    </w:p>
    <w:p w14:paraId="7FC0EBC7" w14:textId="77777777" w:rsidR="00EA3A25" w:rsidRDefault="00CB0F84" w:rsidP="00EA3A2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ハイパフォーマンス</w:t>
      </w:r>
      <w:r w:rsidR="00EA3A25">
        <w:rPr>
          <w:rFonts w:hint="eastAsia"/>
        </w:rPr>
        <w:t>スポ―ツ</w:t>
      </w:r>
      <w:r>
        <w:rPr>
          <w:rFonts w:hint="eastAsia"/>
        </w:rPr>
        <w:t>センター</w:t>
      </w:r>
      <w:r w:rsidR="00EA3A25">
        <w:rPr>
          <w:rFonts w:hint="eastAsia"/>
        </w:rPr>
        <w:t>長</w:t>
      </w:r>
    </w:p>
    <w:p w14:paraId="272233BF" w14:textId="77777777" w:rsidR="007E768E" w:rsidRDefault="00CF3EB8" w:rsidP="00EA3A25">
      <w:pPr>
        <w:wordWrap w:val="0"/>
        <w:overflowPunct w:val="0"/>
        <w:autoSpaceDE w:val="0"/>
        <w:autoSpaceDN w:val="0"/>
        <w:ind w:firstLineChars="1400" w:firstLine="2940"/>
      </w:pPr>
      <w:r>
        <w:rPr>
          <w:rFonts w:hint="eastAsia"/>
        </w:rPr>
        <w:t>久木留　毅</w:t>
      </w:r>
      <w:r w:rsidR="007E768E">
        <w:rPr>
          <w:rFonts w:hint="eastAsia"/>
        </w:rPr>
        <w:t xml:space="preserve">　殿</w:t>
      </w:r>
    </w:p>
    <w:p w14:paraId="6627E300" w14:textId="77777777" w:rsidR="007E768E" w:rsidRDefault="007E768E">
      <w:pPr>
        <w:wordWrap w:val="0"/>
        <w:overflowPunct w:val="0"/>
        <w:autoSpaceDE w:val="0"/>
        <w:autoSpaceDN w:val="0"/>
      </w:pPr>
    </w:p>
    <w:p w14:paraId="233C752E" w14:textId="77777777"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</w:t>
      </w:r>
      <w:r w:rsidR="00EE5927" w:rsidRPr="00EE5927">
        <w:rPr>
          <w:rFonts w:hint="eastAsia"/>
        </w:rPr>
        <w:t>又は所在地</w:t>
      </w:r>
    </w:p>
    <w:p w14:paraId="61683B0D" w14:textId="77777777"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 w:rsidR="00EE5927"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14:paraId="76AE5DA7" w14:textId="77777777" w:rsidR="00EE5927" w:rsidRPr="00EE5927" w:rsidRDefault="00EE5927" w:rsidP="00EE5927">
      <w:pPr>
        <w:overflowPunct w:val="0"/>
        <w:autoSpaceDE w:val="0"/>
        <w:autoSpaceDN w:val="0"/>
        <w:ind w:leftChars="2100" w:left="4410"/>
      </w:pPr>
      <w:r w:rsidRPr="008A451D">
        <w:rPr>
          <w:rFonts w:hint="eastAsia"/>
          <w:spacing w:val="105"/>
          <w:kern w:val="0"/>
          <w:fitText w:val="1470" w:id="1730906112"/>
        </w:rPr>
        <w:t>代表者</w:t>
      </w:r>
      <w:r w:rsidRPr="008A451D">
        <w:rPr>
          <w:rFonts w:hint="eastAsia"/>
          <w:kern w:val="0"/>
          <w:fitText w:val="1470" w:id="1730906112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14:paraId="1A4BBA25" w14:textId="77777777" w:rsidR="007E768E" w:rsidRDefault="007E768E">
      <w:pPr>
        <w:wordWrap w:val="0"/>
        <w:overflowPunct w:val="0"/>
        <w:autoSpaceDE w:val="0"/>
        <w:autoSpaceDN w:val="0"/>
      </w:pPr>
    </w:p>
    <w:p w14:paraId="6630D543" w14:textId="77777777" w:rsidR="007E768E" w:rsidRDefault="007E768E">
      <w:pPr>
        <w:wordWrap w:val="0"/>
        <w:overflowPunct w:val="0"/>
        <w:autoSpaceDE w:val="0"/>
        <w:autoSpaceDN w:val="0"/>
      </w:pPr>
    </w:p>
    <w:p w14:paraId="7A72518A" w14:textId="12E2DE01" w:rsidR="007E768E" w:rsidRDefault="003216A2" w:rsidP="00CB0F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ハイパフォーマンススポーツ・カンファレンス</w:t>
      </w:r>
      <w:r w:rsidR="00E90244">
        <w:rPr>
          <w:rFonts w:hint="eastAsia"/>
        </w:rPr>
        <w:t>２０２３</w:t>
      </w:r>
      <w:r w:rsidR="00EA3A25">
        <w:rPr>
          <w:rFonts w:hint="eastAsia"/>
        </w:rPr>
        <w:t>パートナー企業（</w:t>
      </w:r>
      <w:r w:rsidR="00CB0F84">
        <w:rPr>
          <w:rFonts w:hint="eastAsia"/>
        </w:rPr>
        <w:t>協賛</w:t>
      </w:r>
      <w:r w:rsidR="00EA3A25">
        <w:rPr>
          <w:rFonts w:hint="eastAsia"/>
        </w:rPr>
        <w:t>）</w:t>
      </w:r>
      <w:r w:rsidR="00CB0F84">
        <w:rPr>
          <w:rFonts w:hint="eastAsia"/>
        </w:rPr>
        <w:t>募集要項</w:t>
      </w:r>
      <w:r w:rsidR="00C72412">
        <w:rPr>
          <w:rFonts w:hint="eastAsia"/>
        </w:rPr>
        <w:t>の記載事項を遵守の上</w:t>
      </w:r>
      <w:r w:rsidR="00CB0F84">
        <w:rPr>
          <w:rFonts w:hint="eastAsia"/>
        </w:rPr>
        <w:t>、</w:t>
      </w:r>
      <w:r w:rsidR="00681D36">
        <w:rPr>
          <w:rFonts w:hint="eastAsia"/>
        </w:rPr>
        <w:t>下記のとおり協賛</w:t>
      </w:r>
      <w:r w:rsidR="00AD4244">
        <w:rPr>
          <w:rFonts w:hint="eastAsia"/>
        </w:rPr>
        <w:t>を</w:t>
      </w:r>
      <w:r w:rsidR="007E768E">
        <w:rPr>
          <w:rFonts w:hint="eastAsia"/>
        </w:rPr>
        <w:t>申</w:t>
      </w:r>
      <w:r w:rsidR="00AD4244">
        <w:rPr>
          <w:rFonts w:hint="eastAsia"/>
        </w:rPr>
        <w:t>し</w:t>
      </w:r>
      <w:r w:rsidR="007E768E">
        <w:rPr>
          <w:rFonts w:hint="eastAsia"/>
        </w:rPr>
        <w:t>込みます。</w:t>
      </w:r>
    </w:p>
    <w:p w14:paraId="0EAF120C" w14:textId="77777777" w:rsidR="007E768E" w:rsidRPr="00E90244" w:rsidRDefault="007E768E">
      <w:pPr>
        <w:wordWrap w:val="0"/>
        <w:overflowPunct w:val="0"/>
        <w:autoSpaceDE w:val="0"/>
        <w:autoSpaceDN w:val="0"/>
      </w:pPr>
    </w:p>
    <w:p w14:paraId="6D541406" w14:textId="77777777" w:rsidR="007E768E" w:rsidRDefault="007E768E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14:paraId="4D9116D3" w14:textId="77777777" w:rsidR="00B33E72" w:rsidRPr="00B33E72" w:rsidRDefault="00B33E72" w:rsidP="00B33E72"/>
    <w:p w14:paraId="5225852D" w14:textId="77777777"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A3A25">
        <w:rPr>
          <w:rFonts w:hint="eastAsia"/>
        </w:rPr>
        <w:t>１．希望するパートナ</w:t>
      </w:r>
      <w:r w:rsidR="00F679A0">
        <w:rPr>
          <w:rFonts w:hint="eastAsia"/>
        </w:rPr>
        <w:t>ー</w:t>
      </w:r>
      <w:r w:rsidR="00EA3A25">
        <w:rPr>
          <w:rFonts w:hint="eastAsia"/>
        </w:rPr>
        <w:t>企業（協賛）区分</w:t>
      </w:r>
    </w:p>
    <w:p w14:paraId="0472F81A" w14:textId="77777777" w:rsidR="00EA3A25" w:rsidRDefault="00EA3A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下表『申込み』欄に○をご記入ください。</w:t>
      </w:r>
    </w:p>
    <w:tbl>
      <w:tblPr>
        <w:tblW w:w="8111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13"/>
        <w:gridCol w:w="2693"/>
      </w:tblGrid>
      <w:tr w:rsidR="00EA3A25" w14:paraId="62FE6950" w14:textId="77777777" w:rsidTr="007B388E">
        <w:tc>
          <w:tcPr>
            <w:tcW w:w="905" w:type="dxa"/>
            <w:shd w:val="clear" w:color="auto" w:fill="auto"/>
            <w:vAlign w:val="center"/>
          </w:tcPr>
          <w:p w14:paraId="49A4AE60" w14:textId="77777777"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申込み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DC263CE" w14:textId="77777777"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区分等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7BA1E4" w14:textId="77777777"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協賛金の額（税込）</w:t>
            </w:r>
          </w:p>
        </w:tc>
      </w:tr>
      <w:tr w:rsidR="00E90244" w:rsidRPr="0018202D" w14:paraId="4E2365B3" w14:textId="77777777" w:rsidTr="007B388E">
        <w:tc>
          <w:tcPr>
            <w:tcW w:w="905" w:type="dxa"/>
            <w:shd w:val="clear" w:color="auto" w:fill="auto"/>
            <w:vAlign w:val="center"/>
          </w:tcPr>
          <w:p w14:paraId="1BF70CBD" w14:textId="77777777" w:rsidR="00E90244" w:rsidRPr="00F43A7B" w:rsidRDefault="00E90244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6FB06761" w14:textId="7B6137FD" w:rsidR="00E90244" w:rsidRDefault="00E90244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プレミアムパートナー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7AE155" w14:textId="4B67872F" w:rsidR="00E90244" w:rsidRDefault="000E0AFA" w:rsidP="00F43A7B">
            <w:pPr>
              <w:jc w:val="right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８</w:t>
            </w:r>
            <w:r w:rsidR="00E90244">
              <w:rPr>
                <w:rFonts w:ascii="游明朝" w:hAnsi="游明朝" w:hint="eastAsia"/>
                <w:szCs w:val="22"/>
              </w:rPr>
              <w:t>００，０００円</w:t>
            </w:r>
          </w:p>
        </w:tc>
      </w:tr>
      <w:tr w:rsidR="00EA3A25" w:rsidRPr="0018202D" w14:paraId="00F68D62" w14:textId="77777777" w:rsidTr="007B388E">
        <w:tc>
          <w:tcPr>
            <w:tcW w:w="905" w:type="dxa"/>
            <w:shd w:val="clear" w:color="auto" w:fill="auto"/>
            <w:vAlign w:val="center"/>
          </w:tcPr>
          <w:p w14:paraId="551B18D3" w14:textId="77777777"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B942CAC" w14:textId="77777777" w:rsidR="00EA3A25" w:rsidRPr="00F43A7B" w:rsidRDefault="003216A2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トップ</w:t>
            </w:r>
            <w:r w:rsidR="00EA3A25">
              <w:rPr>
                <w:rFonts w:ascii="游明朝" w:hAnsi="游明朝" w:hint="eastAsia"/>
                <w:szCs w:val="22"/>
              </w:rPr>
              <w:t>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28A0A" w14:textId="77777777" w:rsidR="00EA3A25" w:rsidRPr="00F43A7B" w:rsidRDefault="003216A2" w:rsidP="00F43A7B">
            <w:pPr>
              <w:jc w:val="right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５</w:t>
            </w:r>
            <w:r w:rsidR="00EA3A25" w:rsidRPr="00F43A7B">
              <w:rPr>
                <w:rFonts w:ascii="游明朝" w:hAnsi="游明朝" w:hint="eastAsia"/>
                <w:szCs w:val="22"/>
              </w:rPr>
              <w:t>００，０００円</w:t>
            </w:r>
          </w:p>
        </w:tc>
      </w:tr>
      <w:tr w:rsidR="00EA3A25" w:rsidRPr="0018202D" w14:paraId="4ABF18D3" w14:textId="77777777" w:rsidTr="007B388E">
        <w:tc>
          <w:tcPr>
            <w:tcW w:w="905" w:type="dxa"/>
            <w:shd w:val="clear" w:color="auto" w:fill="auto"/>
            <w:vAlign w:val="center"/>
          </w:tcPr>
          <w:p w14:paraId="0D9AA3B9" w14:textId="77777777"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087AFC0" w14:textId="77777777"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E18EC" w14:textId="77777777" w:rsidR="00EA3A25" w:rsidRPr="00F43A7B" w:rsidRDefault="003216A2" w:rsidP="00F43A7B">
            <w:pPr>
              <w:jc w:val="right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１</w:t>
            </w:r>
            <w:r w:rsidR="00EA3A25">
              <w:rPr>
                <w:rFonts w:ascii="游明朝" w:hAnsi="游明朝" w:hint="eastAsia"/>
                <w:szCs w:val="22"/>
              </w:rPr>
              <w:t>０</w:t>
            </w:r>
            <w:r w:rsidR="00EA3A25" w:rsidRPr="00F43A7B">
              <w:rPr>
                <w:rFonts w:ascii="游明朝" w:hAnsi="游明朝" w:hint="eastAsia"/>
                <w:szCs w:val="22"/>
              </w:rPr>
              <w:t>０，０００円</w:t>
            </w:r>
          </w:p>
        </w:tc>
      </w:tr>
    </w:tbl>
    <w:p w14:paraId="3E71FF1F" w14:textId="6C3F08D3" w:rsidR="007E768E" w:rsidRPr="00F16D55" w:rsidRDefault="007B3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 </w:t>
      </w:r>
    </w:p>
    <w:p w14:paraId="36552134" w14:textId="77777777"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A3A25">
        <w:rPr>
          <w:rFonts w:hint="eastAsia"/>
        </w:rPr>
        <w:t>２．</w:t>
      </w:r>
      <w:r w:rsidR="00EE5927">
        <w:rPr>
          <w:rFonts w:hint="eastAsia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543"/>
      </w:tblGrid>
      <w:tr w:rsidR="00EE5927" w14:paraId="53ADCB22" w14:textId="77777777" w:rsidTr="003216A2">
        <w:trPr>
          <w:trHeight w:val="594"/>
        </w:trPr>
        <w:tc>
          <w:tcPr>
            <w:tcW w:w="1276" w:type="dxa"/>
            <w:shd w:val="clear" w:color="auto" w:fill="auto"/>
            <w:vAlign w:val="center"/>
          </w:tcPr>
          <w:p w14:paraId="7AE792AA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担当者名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F28E9A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573C1" w14:textId="77777777" w:rsidR="003216A2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部署名</w:t>
            </w:r>
          </w:p>
          <w:p w14:paraId="2D46635E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・役職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5EE618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EE5927" w14:paraId="22794C08" w14:textId="77777777" w:rsidTr="003216A2">
        <w:trPr>
          <w:trHeight w:val="560"/>
        </w:trPr>
        <w:tc>
          <w:tcPr>
            <w:tcW w:w="1276" w:type="dxa"/>
            <w:shd w:val="clear" w:color="auto" w:fill="auto"/>
            <w:vAlign w:val="center"/>
          </w:tcPr>
          <w:p w14:paraId="4D56BBD5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0B27F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C7CFD" w14:textId="77777777" w:rsidR="00EE5927" w:rsidRPr="00D606F7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メール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D3E15B" w14:textId="77777777" w:rsidR="00EE5927" w:rsidRPr="00D606F7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EE5927" w14:paraId="12B004F9" w14:textId="77777777" w:rsidTr="003216A2">
        <w:trPr>
          <w:trHeight w:val="568"/>
        </w:trPr>
        <w:tc>
          <w:tcPr>
            <w:tcW w:w="1276" w:type="dxa"/>
            <w:shd w:val="clear" w:color="auto" w:fill="auto"/>
            <w:vAlign w:val="center"/>
          </w:tcPr>
          <w:p w14:paraId="22669F02" w14:textId="77777777" w:rsidR="00EE5927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5EEC9DF" w14:textId="77777777" w:rsidR="003216A2" w:rsidRPr="00D606F7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3216A2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16"/>
                <w:szCs w:val="22"/>
              </w:rPr>
              <w:t>上部</w:t>
            </w:r>
            <w:r w:rsidRPr="003216A2">
              <w:rPr>
                <w:rFonts w:hint="eastAsia"/>
                <w:sz w:val="16"/>
                <w:szCs w:val="22"/>
              </w:rPr>
              <w:t>と異なる場合のみ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44C3480D" w14:textId="77777777" w:rsidR="00EE5927" w:rsidRPr="003216A2" w:rsidRDefault="00EE5927" w:rsidP="007B388E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14:paraId="05BB8DAA" w14:textId="77777777" w:rsidR="00650150" w:rsidRPr="00650150" w:rsidRDefault="00650150" w:rsidP="00C72412">
      <w:pPr>
        <w:wordWrap w:val="0"/>
        <w:overflowPunct w:val="0"/>
        <w:autoSpaceDE w:val="0"/>
        <w:autoSpaceDN w:val="0"/>
      </w:pPr>
    </w:p>
    <w:sectPr w:rsidR="00650150" w:rsidRPr="00650150" w:rsidSect="00C72412">
      <w:headerReference w:type="default" r:id="rId6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4C23" w14:textId="77777777" w:rsidR="00525912" w:rsidRDefault="00525912">
      <w:r>
        <w:separator/>
      </w:r>
    </w:p>
  </w:endnote>
  <w:endnote w:type="continuationSeparator" w:id="0">
    <w:p w14:paraId="7295A8B5" w14:textId="77777777" w:rsidR="00525912" w:rsidRDefault="005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77FF" w14:textId="77777777" w:rsidR="00525912" w:rsidRDefault="00525912">
      <w:r>
        <w:separator/>
      </w:r>
    </w:p>
  </w:footnote>
  <w:footnote w:type="continuationSeparator" w:id="0">
    <w:p w14:paraId="32F92612" w14:textId="77777777" w:rsidR="00525912" w:rsidRDefault="0052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DDAA" w14:textId="77777777" w:rsidR="000D025E" w:rsidRDefault="000D025E">
    <w:pPr>
      <w:pStyle w:val="a3"/>
    </w:pPr>
  </w:p>
  <w:p w14:paraId="15F49050" w14:textId="77777777" w:rsidR="000D025E" w:rsidRDefault="000D025E" w:rsidP="000D0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53"/>
    <w:rsid w:val="000B3BD3"/>
    <w:rsid w:val="000D025E"/>
    <w:rsid w:val="000E0AFA"/>
    <w:rsid w:val="0011005C"/>
    <w:rsid w:val="001B03EE"/>
    <w:rsid w:val="001F0111"/>
    <w:rsid w:val="001F5D27"/>
    <w:rsid w:val="001F6774"/>
    <w:rsid w:val="00206DC5"/>
    <w:rsid w:val="00207791"/>
    <w:rsid w:val="00253725"/>
    <w:rsid w:val="002864E5"/>
    <w:rsid w:val="002B61D9"/>
    <w:rsid w:val="003216A2"/>
    <w:rsid w:val="00383BED"/>
    <w:rsid w:val="003C3612"/>
    <w:rsid w:val="003F0668"/>
    <w:rsid w:val="0048250E"/>
    <w:rsid w:val="00491535"/>
    <w:rsid w:val="00493EC9"/>
    <w:rsid w:val="00495C0A"/>
    <w:rsid w:val="004E5C53"/>
    <w:rsid w:val="00525912"/>
    <w:rsid w:val="0054473B"/>
    <w:rsid w:val="005626F3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B388E"/>
    <w:rsid w:val="007E768E"/>
    <w:rsid w:val="007F0465"/>
    <w:rsid w:val="00883BEE"/>
    <w:rsid w:val="008A451D"/>
    <w:rsid w:val="008A57D3"/>
    <w:rsid w:val="008C2147"/>
    <w:rsid w:val="008E089A"/>
    <w:rsid w:val="0095209F"/>
    <w:rsid w:val="00983628"/>
    <w:rsid w:val="00985CA1"/>
    <w:rsid w:val="009F562D"/>
    <w:rsid w:val="009F5F4F"/>
    <w:rsid w:val="00A05925"/>
    <w:rsid w:val="00A24A7C"/>
    <w:rsid w:val="00AD2A13"/>
    <w:rsid w:val="00AD4244"/>
    <w:rsid w:val="00B30D22"/>
    <w:rsid w:val="00B33E72"/>
    <w:rsid w:val="00B6172E"/>
    <w:rsid w:val="00B7545C"/>
    <w:rsid w:val="00BF162A"/>
    <w:rsid w:val="00C308E8"/>
    <w:rsid w:val="00C72412"/>
    <w:rsid w:val="00C758BA"/>
    <w:rsid w:val="00CB0F84"/>
    <w:rsid w:val="00CB128D"/>
    <w:rsid w:val="00CF3EB8"/>
    <w:rsid w:val="00D1624A"/>
    <w:rsid w:val="00D543F0"/>
    <w:rsid w:val="00D556AE"/>
    <w:rsid w:val="00D606F7"/>
    <w:rsid w:val="00D6793C"/>
    <w:rsid w:val="00DB741A"/>
    <w:rsid w:val="00DF7538"/>
    <w:rsid w:val="00E209F9"/>
    <w:rsid w:val="00E21CDA"/>
    <w:rsid w:val="00E251EE"/>
    <w:rsid w:val="00E329A7"/>
    <w:rsid w:val="00E42828"/>
    <w:rsid w:val="00E84FBC"/>
    <w:rsid w:val="00E90244"/>
    <w:rsid w:val="00E922F7"/>
    <w:rsid w:val="00EA3A25"/>
    <w:rsid w:val="00EB1FE5"/>
    <w:rsid w:val="00EE5927"/>
    <w:rsid w:val="00EF10EA"/>
    <w:rsid w:val="00F039F1"/>
    <w:rsid w:val="00F16D55"/>
    <w:rsid w:val="00F27A43"/>
    <w:rsid w:val="00F43A7B"/>
    <w:rsid w:val="00F679A0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3DC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2022-10-18T07:36:00Z</dcterms:created>
  <dcterms:modified xsi:type="dcterms:W3CDTF">2023-09-27T07:03:00Z</dcterms:modified>
</cp:coreProperties>
</file>